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F65" w:rsidRPr="0034704F" w:rsidRDefault="00C15F65" w:rsidP="00C15F65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34704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Termíny přezkoušení mechaniků SME</w:t>
      </w:r>
    </w:p>
    <w:p w:rsidR="00C15F65" w:rsidRPr="0034704F" w:rsidRDefault="00C15F65" w:rsidP="00C15F65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34704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po absolvování prohlubovacího kurzu pro kalendářní rok 201</w:t>
      </w:r>
      <w:r w:rsidR="00BB0E5F" w:rsidRPr="0034704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8</w:t>
      </w:r>
    </w:p>
    <w:p w:rsidR="00C15F65" w:rsidRPr="000E5843" w:rsidRDefault="00C15F65" w:rsidP="00C15F65">
      <w:pPr>
        <w:shd w:val="clear" w:color="auto" w:fill="FFFFFF"/>
        <w:spacing w:after="150" w:line="34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tbl>
      <w:tblPr>
        <w:tblW w:w="954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73"/>
        <w:gridCol w:w="1654"/>
        <w:gridCol w:w="2268"/>
        <w:gridCol w:w="4448"/>
      </w:tblGrid>
      <w:tr w:rsidR="00C15F65" w:rsidRPr="000E5843" w:rsidTr="0034704F">
        <w:trPr>
          <w:trHeight w:val="307"/>
          <w:jc w:val="center"/>
        </w:trPr>
        <w:tc>
          <w:tcPr>
            <w:tcW w:w="95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F65" w:rsidRPr="00C15F65" w:rsidRDefault="00C15F65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cs-CZ"/>
              </w:rPr>
              <w:t>Termíny přezkoušení mechaniků SME</w:t>
            </w:r>
          </w:p>
        </w:tc>
      </w:tr>
      <w:tr w:rsidR="00C15F65" w:rsidRPr="000E5843" w:rsidTr="0034704F">
        <w:trPr>
          <w:jc w:val="center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F65" w:rsidRPr="00C15F65" w:rsidRDefault="00C15F65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F65" w:rsidRPr="00C15F65" w:rsidRDefault="00C15F65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místo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F65" w:rsidRPr="00C15F65" w:rsidRDefault="00C15F65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organizuje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F65" w:rsidRPr="00C15F65" w:rsidRDefault="00C15F65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adresa místa konání</w:t>
            </w:r>
          </w:p>
        </w:tc>
      </w:tr>
      <w:tr w:rsidR="0012384E" w:rsidRPr="000E5843" w:rsidTr="0034704F">
        <w:trPr>
          <w:jc w:val="center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384E" w:rsidRDefault="0012384E" w:rsidP="0012384E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  <w:p w:rsidR="0012384E" w:rsidRPr="00083F0D" w:rsidRDefault="002E57E9" w:rsidP="0012384E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</w:t>
            </w:r>
            <w:r w:rsidR="0012384E" w:rsidRPr="00083F0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.11.2018</w:t>
            </w:r>
            <w:proofErr w:type="gram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384E" w:rsidRDefault="0012384E" w:rsidP="002E57E9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  <w:p w:rsidR="0012384E" w:rsidRPr="00083F0D" w:rsidRDefault="0012384E" w:rsidP="002E57E9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384E" w:rsidRPr="0034704F" w:rsidRDefault="0012384E" w:rsidP="0012384E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CSPSD </w:t>
            </w:r>
            <w:proofErr w:type="spellStart"/>
            <w:proofErr w:type="gramStart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s.p.</w:t>
            </w:r>
            <w:proofErr w:type="gramEnd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</w:t>
            </w:r>
            <w:proofErr w:type="spellEnd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384E" w:rsidRPr="0034704F" w:rsidRDefault="0012384E" w:rsidP="007E192F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</w:t>
            </w:r>
            <w:r w:rsidR="007E192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110 15 Praha</w:t>
            </w:r>
          </w:p>
        </w:tc>
      </w:tr>
      <w:tr w:rsidR="0012384E" w:rsidRPr="000E5843" w:rsidTr="0034704F">
        <w:trPr>
          <w:jc w:val="center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384E" w:rsidRPr="00EF50C2" w:rsidRDefault="0012384E" w:rsidP="00123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50C2">
              <w:rPr>
                <w:rFonts w:ascii="Times New Roman" w:hAnsi="Times New Roman"/>
                <w:sz w:val="24"/>
                <w:szCs w:val="24"/>
              </w:rPr>
              <w:t>22.11.2018</w:t>
            </w:r>
            <w:proofErr w:type="gram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384E" w:rsidRPr="00EF50C2" w:rsidRDefault="0012384E" w:rsidP="002E57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C2">
              <w:rPr>
                <w:rFonts w:ascii="Times New Roman" w:hAnsi="Times New Roman"/>
                <w:sz w:val="24"/>
                <w:szCs w:val="24"/>
              </w:rPr>
              <w:t>Praha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384E" w:rsidRPr="0034704F" w:rsidRDefault="0012384E" w:rsidP="002E3A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04F">
              <w:rPr>
                <w:rFonts w:ascii="Times New Roman" w:hAnsi="Times New Roman"/>
                <w:sz w:val="24"/>
                <w:szCs w:val="24"/>
              </w:rPr>
              <w:t>TÜV NORD</w:t>
            </w:r>
            <w:r w:rsidR="002E3A26" w:rsidRPr="0034704F">
              <w:rPr>
                <w:rFonts w:ascii="Times New Roman" w:hAnsi="Times New Roman"/>
                <w:sz w:val="24"/>
                <w:szCs w:val="24"/>
              </w:rPr>
              <w:t xml:space="preserve"> Czech </w:t>
            </w:r>
            <w:r w:rsidRPr="0034704F">
              <w:rPr>
                <w:rFonts w:ascii="Times New Roman" w:hAnsi="Times New Roman"/>
                <w:sz w:val="24"/>
                <w:szCs w:val="24"/>
              </w:rPr>
              <w:t>s.r.o.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6859" w:rsidRDefault="005F6859" w:rsidP="00BC7B1C">
            <w:pPr>
              <w:spacing w:after="0" w:line="345" w:lineRule="atLeast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cs-CZ"/>
              </w:rPr>
              <w:t xml:space="preserve">POZOR! Změna místa konání přezkoušení: </w:t>
            </w:r>
          </w:p>
          <w:p w:rsidR="005F6859" w:rsidRPr="005F6859" w:rsidRDefault="005F6859" w:rsidP="00BC7B1C">
            <w:pPr>
              <w:spacing w:after="0" w:line="345" w:lineRule="atLeast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cs-CZ"/>
              </w:rPr>
            </w:pPr>
            <w:r w:rsidRPr="0034704F">
              <w:rPr>
                <w:rFonts w:ascii="Times New Roman" w:hAnsi="Times New Roman"/>
                <w:sz w:val="24"/>
                <w:szCs w:val="24"/>
                <w:lang w:eastAsia="cs-CZ"/>
              </w:rPr>
              <w:t>Českomoravská 2420/15, 190 00  Praha 9 – Libeň (Harfa Office Park – 4. patro)</w:t>
            </w:r>
          </w:p>
          <w:p w:rsidR="00BC7B1C" w:rsidRPr="005F6859" w:rsidRDefault="00BC7B1C" w:rsidP="00BC7B1C">
            <w:pPr>
              <w:spacing w:after="0" w:line="345" w:lineRule="atLeast"/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 w:eastAsia="cs-CZ"/>
              </w:rPr>
            </w:pPr>
            <w:proofErr w:type="spellStart"/>
            <w:r w:rsidRPr="005F6859"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 w:eastAsia="cs-CZ"/>
              </w:rPr>
              <w:t>Türkova</w:t>
            </w:r>
            <w:proofErr w:type="spellEnd"/>
            <w:r w:rsidRPr="005F6859"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 w:eastAsia="cs-CZ"/>
              </w:rPr>
              <w:t xml:space="preserve"> 1001, 149 00 Praha 4 – Chodovec</w:t>
            </w:r>
          </w:p>
          <w:p w:rsidR="0012384E" w:rsidRPr="0034704F" w:rsidRDefault="00BC7B1C" w:rsidP="00BC7B1C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F6859"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 w:eastAsia="cs-CZ"/>
              </w:rPr>
              <w:t>(sídlo DEKRA CZ a.s.)</w:t>
            </w:r>
          </w:p>
        </w:tc>
      </w:tr>
      <w:tr w:rsidR="00C15F65" w:rsidRPr="000E5843" w:rsidTr="0034704F">
        <w:trPr>
          <w:trHeight w:val="619"/>
          <w:jc w:val="center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F65" w:rsidRPr="00EF50C2" w:rsidRDefault="00EF50C2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gramStart"/>
            <w:r w:rsidRPr="00EF50C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13</w:t>
            </w:r>
            <w:r w:rsidR="008A0B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.12.2018</w:t>
            </w:r>
            <w:proofErr w:type="gram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F65" w:rsidRPr="00EF50C2" w:rsidRDefault="00C15F65" w:rsidP="002E57E9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F50C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F65" w:rsidRPr="0034704F" w:rsidRDefault="00C15F65" w:rsidP="00EF50C2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Dekra</w:t>
            </w:r>
            <w:proofErr w:type="spellEnd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CZ a.s.</w:t>
            </w:r>
          </w:p>
          <w:p w:rsidR="00C15F65" w:rsidRPr="0034704F" w:rsidRDefault="00C15F65" w:rsidP="00EF50C2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CSPSD, TÜV NORD </w:t>
            </w:r>
            <w:r w:rsidRPr="003470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Czech</w:t>
            </w:r>
            <w:r w:rsidRPr="0034704F">
              <w:rPr>
                <w:rFonts w:ascii="Times New Roman" w:hAnsi="Times New Roman"/>
                <w:color w:val="000000"/>
                <w:sz w:val="24"/>
                <w:szCs w:val="24"/>
              </w:rPr>
              <w:t>, s.r.o.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F65" w:rsidRPr="0034704F" w:rsidRDefault="00C15F65" w:rsidP="00EF50C2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</w:t>
            </w:r>
          </w:p>
          <w:p w:rsidR="00C15F65" w:rsidRPr="0034704F" w:rsidRDefault="00C15F65" w:rsidP="00EF50C2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110 15 Praha</w:t>
            </w:r>
          </w:p>
        </w:tc>
      </w:tr>
    </w:tbl>
    <w:p w:rsidR="00C15F65" w:rsidRDefault="00C15F65" w:rsidP="00C15F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82F0C" w:rsidRPr="00B1628E" w:rsidRDefault="00782F0C" w:rsidP="00782F0C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1628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Termíny zkoušek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kontrolních techniků s omezeným oprávněním k provádění technických prohlídek na měření emisí vozidel</w:t>
      </w:r>
    </w:p>
    <w:p w:rsidR="00782F0C" w:rsidRPr="00B1628E" w:rsidRDefault="00782F0C" w:rsidP="00782F0C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1628E">
        <w:rPr>
          <w:rFonts w:ascii="Times New Roman" w:eastAsia="Times New Roman" w:hAnsi="Times New Roman"/>
          <w:b/>
          <w:sz w:val="24"/>
          <w:szCs w:val="24"/>
          <w:lang w:eastAsia="cs-CZ"/>
        </w:rPr>
        <w:t>po absolvování základního kurzu pro kalendářní rok 2018</w:t>
      </w:r>
    </w:p>
    <w:p w:rsidR="00C15F65" w:rsidRDefault="00C15F65" w:rsidP="00C15F65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985"/>
        <w:gridCol w:w="2609"/>
        <w:gridCol w:w="2323"/>
      </w:tblGrid>
      <w:tr w:rsidR="0012384E" w:rsidTr="00A56FB7">
        <w:tc>
          <w:tcPr>
            <w:tcW w:w="10456" w:type="dxa"/>
            <w:gridSpan w:val="5"/>
          </w:tcPr>
          <w:p w:rsidR="0012384E" w:rsidRDefault="0012384E" w:rsidP="0012384E">
            <w:pPr>
              <w:spacing w:after="12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B1628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cs-CZ"/>
              </w:rPr>
              <w:t>Termíny zkoušek mechaniků SME</w:t>
            </w:r>
          </w:p>
        </w:tc>
      </w:tr>
      <w:tr w:rsidR="00957E05" w:rsidTr="00782F0C">
        <w:tc>
          <w:tcPr>
            <w:tcW w:w="1838" w:type="dxa"/>
          </w:tcPr>
          <w:p w:rsidR="0012384E" w:rsidRPr="00B1628E" w:rsidRDefault="00957E05" w:rsidP="00782F0C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B162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</w:t>
            </w:r>
            <w:r w:rsidR="0012384E" w:rsidRPr="00B162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atum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praktické zkoušky</w:t>
            </w:r>
          </w:p>
        </w:tc>
        <w:tc>
          <w:tcPr>
            <w:tcW w:w="1701" w:type="dxa"/>
          </w:tcPr>
          <w:p w:rsidR="0012384E" w:rsidRPr="00B1628E" w:rsidRDefault="00782F0C" w:rsidP="0012384E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Datum písemné zkoušky</w:t>
            </w:r>
          </w:p>
        </w:tc>
        <w:tc>
          <w:tcPr>
            <w:tcW w:w="1985" w:type="dxa"/>
          </w:tcPr>
          <w:p w:rsidR="00782F0C" w:rsidRDefault="00782F0C" w:rsidP="0012384E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:rsidR="0012384E" w:rsidRPr="00B1628E" w:rsidRDefault="0012384E" w:rsidP="0012384E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B162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organizuje</w:t>
            </w:r>
          </w:p>
        </w:tc>
        <w:tc>
          <w:tcPr>
            <w:tcW w:w="2609" w:type="dxa"/>
          </w:tcPr>
          <w:p w:rsidR="0012384E" w:rsidRDefault="0012384E" w:rsidP="0012384E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B162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adresa místa konání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praktické zkoušky</w:t>
            </w:r>
          </w:p>
        </w:tc>
        <w:tc>
          <w:tcPr>
            <w:tcW w:w="2323" w:type="dxa"/>
          </w:tcPr>
          <w:p w:rsidR="0012384E" w:rsidRDefault="0012384E" w:rsidP="0012384E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B162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adresa místa konání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písemné zkoušky</w:t>
            </w:r>
          </w:p>
        </w:tc>
      </w:tr>
      <w:tr w:rsidR="00957E05" w:rsidTr="00782F0C">
        <w:tc>
          <w:tcPr>
            <w:tcW w:w="1838" w:type="dxa"/>
            <w:vAlign w:val="center"/>
          </w:tcPr>
          <w:p w:rsidR="0012384E" w:rsidRPr="00752885" w:rsidRDefault="0012384E" w:rsidP="00782F0C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gramStart"/>
            <w:r w:rsidRPr="0075288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08.11.2018</w:t>
            </w:r>
            <w:proofErr w:type="gramEnd"/>
          </w:p>
        </w:tc>
        <w:tc>
          <w:tcPr>
            <w:tcW w:w="1701" w:type="dxa"/>
            <w:vAlign w:val="center"/>
          </w:tcPr>
          <w:p w:rsidR="0012384E" w:rsidRPr="00752885" w:rsidRDefault="00782F0C" w:rsidP="00813552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16.1</w:t>
            </w:r>
            <w:r w:rsidR="0081355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.2018</w:t>
            </w:r>
          </w:p>
        </w:tc>
        <w:tc>
          <w:tcPr>
            <w:tcW w:w="1985" w:type="dxa"/>
            <w:vAlign w:val="center"/>
          </w:tcPr>
          <w:p w:rsidR="0012384E" w:rsidRPr="00752885" w:rsidRDefault="0012384E" w:rsidP="0012384E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hAnsi="Times New Roman"/>
                <w:sz w:val="24"/>
                <w:szCs w:val="24"/>
              </w:rPr>
              <w:t>TÜV NORD</w:t>
            </w:r>
            <w:r w:rsidR="002E3A26">
              <w:rPr>
                <w:rFonts w:ascii="Times New Roman" w:hAnsi="Times New Roman"/>
                <w:sz w:val="24"/>
                <w:szCs w:val="24"/>
              </w:rPr>
              <w:t xml:space="preserve"> Czech</w:t>
            </w:r>
            <w:r w:rsidRPr="00752885">
              <w:rPr>
                <w:rFonts w:ascii="Times New Roman" w:hAnsi="Times New Roman"/>
                <w:sz w:val="24"/>
                <w:szCs w:val="24"/>
              </w:rPr>
              <w:t xml:space="preserve"> s.r.o.</w:t>
            </w:r>
          </w:p>
        </w:tc>
        <w:tc>
          <w:tcPr>
            <w:tcW w:w="2609" w:type="dxa"/>
          </w:tcPr>
          <w:p w:rsidR="0012384E" w:rsidRPr="0034704F" w:rsidRDefault="000A5100" w:rsidP="00782F0C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Skorkovská 1537, Praha 14-Černý Most (STK 3120 pracoviště SME)</w:t>
            </w:r>
          </w:p>
        </w:tc>
        <w:tc>
          <w:tcPr>
            <w:tcW w:w="2323" w:type="dxa"/>
          </w:tcPr>
          <w:p w:rsidR="0012384E" w:rsidRPr="0034704F" w:rsidRDefault="00957E05" w:rsidP="00782F0C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L. Svobody 12, 110 15 Praha</w:t>
            </w:r>
          </w:p>
        </w:tc>
      </w:tr>
      <w:tr w:rsidR="00957E05" w:rsidTr="00782F0C">
        <w:tc>
          <w:tcPr>
            <w:tcW w:w="1838" w:type="dxa"/>
            <w:vAlign w:val="center"/>
          </w:tcPr>
          <w:p w:rsidR="00957E05" w:rsidRPr="00752885" w:rsidRDefault="00957E05" w:rsidP="00782F0C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gramStart"/>
            <w:r w:rsidRPr="0075288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15.11.2018</w:t>
            </w:r>
            <w:proofErr w:type="gramEnd"/>
          </w:p>
        </w:tc>
        <w:tc>
          <w:tcPr>
            <w:tcW w:w="1701" w:type="dxa"/>
            <w:vAlign w:val="center"/>
          </w:tcPr>
          <w:p w:rsidR="00957E05" w:rsidRPr="00752885" w:rsidRDefault="00782F0C" w:rsidP="00813552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16.1</w:t>
            </w:r>
            <w:r w:rsidR="0081355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.2018</w:t>
            </w:r>
            <w:proofErr w:type="gramEnd"/>
          </w:p>
        </w:tc>
        <w:tc>
          <w:tcPr>
            <w:tcW w:w="1985" w:type="dxa"/>
            <w:vAlign w:val="center"/>
          </w:tcPr>
          <w:p w:rsidR="00957E05" w:rsidRPr="00752885" w:rsidRDefault="00957E05" w:rsidP="00957E05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CSPSD </w:t>
            </w:r>
            <w:proofErr w:type="spellStart"/>
            <w:proofErr w:type="gramStart"/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s.p.</w:t>
            </w:r>
            <w:proofErr w:type="gramEnd"/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</w:t>
            </w:r>
            <w:proofErr w:type="spellEnd"/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609" w:type="dxa"/>
          </w:tcPr>
          <w:p w:rsidR="002E3A26" w:rsidRPr="0034704F" w:rsidRDefault="002E3A26" w:rsidP="002E3A26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Přílepská 1920</w:t>
            </w:r>
          </w:p>
          <w:p w:rsidR="00957E05" w:rsidRPr="0034704F" w:rsidRDefault="002E3A26" w:rsidP="002E3A26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252 63 Roztoky u Prahy  </w:t>
            </w: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(zkušebna TÜV SÜD Czech s.r.o.)</w:t>
            </w:r>
          </w:p>
        </w:tc>
        <w:tc>
          <w:tcPr>
            <w:tcW w:w="2323" w:type="dxa"/>
            <w:vAlign w:val="center"/>
          </w:tcPr>
          <w:p w:rsidR="00957E05" w:rsidRPr="0034704F" w:rsidRDefault="00957E05" w:rsidP="00782F0C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L. Svobody 12, 110 15 Praha</w:t>
            </w:r>
          </w:p>
        </w:tc>
      </w:tr>
      <w:tr w:rsidR="00957E05" w:rsidTr="00782F0C">
        <w:tc>
          <w:tcPr>
            <w:tcW w:w="1838" w:type="dxa"/>
            <w:vAlign w:val="center"/>
          </w:tcPr>
          <w:p w:rsidR="00957E05" w:rsidRPr="00752885" w:rsidRDefault="00957E05" w:rsidP="00782F0C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gramStart"/>
            <w:r w:rsidRPr="0075288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29.11. 2018</w:t>
            </w:r>
            <w:proofErr w:type="gramEnd"/>
          </w:p>
        </w:tc>
        <w:tc>
          <w:tcPr>
            <w:tcW w:w="1701" w:type="dxa"/>
            <w:vAlign w:val="center"/>
          </w:tcPr>
          <w:p w:rsidR="00957E05" w:rsidRPr="00752885" w:rsidRDefault="00782F0C" w:rsidP="00957E05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30.11.2018</w:t>
            </w:r>
            <w:proofErr w:type="gramEnd"/>
          </w:p>
        </w:tc>
        <w:tc>
          <w:tcPr>
            <w:tcW w:w="1985" w:type="dxa"/>
            <w:vAlign w:val="center"/>
          </w:tcPr>
          <w:p w:rsidR="00957E05" w:rsidRPr="00752885" w:rsidRDefault="00957E05" w:rsidP="00957E05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2609" w:type="dxa"/>
          </w:tcPr>
          <w:p w:rsidR="00782F0C" w:rsidRPr="0034704F" w:rsidRDefault="00782F0C" w:rsidP="00782F0C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</w:t>
            </w:r>
            <w:proofErr w:type="spellEnd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1001, 149 00 Praha 4 – Chodovec</w:t>
            </w:r>
          </w:p>
          <w:p w:rsidR="00957E05" w:rsidRPr="0034704F" w:rsidRDefault="00782F0C" w:rsidP="00782F0C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  <w:tc>
          <w:tcPr>
            <w:tcW w:w="2323" w:type="dxa"/>
          </w:tcPr>
          <w:p w:rsidR="00782F0C" w:rsidRPr="0034704F" w:rsidRDefault="00782F0C" w:rsidP="00782F0C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</w:t>
            </w:r>
            <w:proofErr w:type="spellEnd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1001, 149 00 Praha 4 – Chodovec</w:t>
            </w:r>
          </w:p>
          <w:p w:rsidR="00957E05" w:rsidRPr="0034704F" w:rsidRDefault="00782F0C" w:rsidP="00782F0C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</w:tr>
      <w:tr w:rsidR="00957E05" w:rsidTr="00782F0C">
        <w:tc>
          <w:tcPr>
            <w:tcW w:w="1838" w:type="dxa"/>
            <w:vAlign w:val="center"/>
          </w:tcPr>
          <w:p w:rsidR="0012384E" w:rsidRPr="00782F0C" w:rsidRDefault="00782F0C" w:rsidP="00C15F65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gramStart"/>
            <w:r w:rsidRPr="00782F0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20.12.2018</w:t>
            </w:r>
            <w:proofErr w:type="gramEnd"/>
          </w:p>
        </w:tc>
        <w:tc>
          <w:tcPr>
            <w:tcW w:w="1701" w:type="dxa"/>
            <w:vAlign w:val="center"/>
          </w:tcPr>
          <w:p w:rsidR="0012384E" w:rsidRPr="00782F0C" w:rsidRDefault="00782F0C" w:rsidP="00C15F65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gramStart"/>
            <w:r w:rsidRPr="00782F0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21.12.2018</w:t>
            </w:r>
            <w:proofErr w:type="gramEnd"/>
          </w:p>
        </w:tc>
        <w:tc>
          <w:tcPr>
            <w:tcW w:w="1985" w:type="dxa"/>
            <w:vAlign w:val="center"/>
          </w:tcPr>
          <w:p w:rsidR="0012384E" w:rsidRDefault="00782F0C" w:rsidP="00C15F65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752885">
              <w:rPr>
                <w:rFonts w:ascii="Times New Roman" w:hAnsi="Times New Roman"/>
                <w:sz w:val="24"/>
                <w:szCs w:val="24"/>
              </w:rPr>
              <w:t>TÜV NORD</w:t>
            </w:r>
            <w:r w:rsidR="002E3A26">
              <w:rPr>
                <w:rFonts w:ascii="Times New Roman" w:hAnsi="Times New Roman"/>
                <w:sz w:val="24"/>
                <w:szCs w:val="24"/>
              </w:rPr>
              <w:t xml:space="preserve"> Czech</w:t>
            </w:r>
            <w:r w:rsidRPr="00752885">
              <w:rPr>
                <w:rFonts w:ascii="Times New Roman" w:hAnsi="Times New Roman"/>
                <w:sz w:val="24"/>
                <w:szCs w:val="24"/>
              </w:rPr>
              <w:t xml:space="preserve"> s.r.o.</w:t>
            </w:r>
          </w:p>
        </w:tc>
        <w:tc>
          <w:tcPr>
            <w:tcW w:w="2609" w:type="dxa"/>
          </w:tcPr>
          <w:p w:rsidR="000A5100" w:rsidRPr="0034704F" w:rsidRDefault="000A5100" w:rsidP="000A5100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Skorkovská 1537, Praha 14-Černý Most (STK 3120 pracoviště SME)</w:t>
            </w:r>
          </w:p>
          <w:p w:rsidR="0012384E" w:rsidRPr="0034704F" w:rsidRDefault="0012384E" w:rsidP="000A5100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323" w:type="dxa"/>
          </w:tcPr>
          <w:p w:rsidR="0012384E" w:rsidRPr="0034704F" w:rsidRDefault="00782F0C" w:rsidP="00782F0C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hAnsi="Times New Roman"/>
                <w:sz w:val="24"/>
                <w:szCs w:val="24"/>
                <w:lang w:eastAsia="cs-CZ"/>
              </w:rPr>
              <w:t>Českomoravská 2420/15, 190 00  Praha 9 – Libeň (Harfa Office Park – 4. patro)</w:t>
            </w:r>
          </w:p>
        </w:tc>
      </w:tr>
    </w:tbl>
    <w:p w:rsidR="0012384E" w:rsidRPr="00B1628E" w:rsidRDefault="0012384E" w:rsidP="00C15F65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682FBD" w:rsidRDefault="00682FBD" w:rsidP="00C15F65"/>
    <w:sectPr w:rsidR="00682FBD" w:rsidSect="005F6859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65"/>
    <w:rsid w:val="00083F0D"/>
    <w:rsid w:val="000A4049"/>
    <w:rsid w:val="000A5100"/>
    <w:rsid w:val="0012384E"/>
    <w:rsid w:val="0015101A"/>
    <w:rsid w:val="002446C1"/>
    <w:rsid w:val="002E3A26"/>
    <w:rsid w:val="002E57E9"/>
    <w:rsid w:val="00344BB5"/>
    <w:rsid w:val="0034704F"/>
    <w:rsid w:val="004966CF"/>
    <w:rsid w:val="005261EB"/>
    <w:rsid w:val="005457B4"/>
    <w:rsid w:val="005F6859"/>
    <w:rsid w:val="00682FBD"/>
    <w:rsid w:val="006F659D"/>
    <w:rsid w:val="007365CB"/>
    <w:rsid w:val="00752885"/>
    <w:rsid w:val="00782F0C"/>
    <w:rsid w:val="007902C9"/>
    <w:rsid w:val="007E192F"/>
    <w:rsid w:val="00813552"/>
    <w:rsid w:val="008A0B4B"/>
    <w:rsid w:val="00931F3A"/>
    <w:rsid w:val="00957E05"/>
    <w:rsid w:val="0097076E"/>
    <w:rsid w:val="00970C7E"/>
    <w:rsid w:val="00A32021"/>
    <w:rsid w:val="00B1628E"/>
    <w:rsid w:val="00B9577B"/>
    <w:rsid w:val="00BA1D58"/>
    <w:rsid w:val="00BB0E5F"/>
    <w:rsid w:val="00BC7B1C"/>
    <w:rsid w:val="00BE0E63"/>
    <w:rsid w:val="00C06B33"/>
    <w:rsid w:val="00C15F65"/>
    <w:rsid w:val="00C92512"/>
    <w:rsid w:val="00CD3F77"/>
    <w:rsid w:val="00D50850"/>
    <w:rsid w:val="00D65C09"/>
    <w:rsid w:val="00DC6B25"/>
    <w:rsid w:val="00DD6A55"/>
    <w:rsid w:val="00E031A3"/>
    <w:rsid w:val="00EF50C2"/>
    <w:rsid w:val="00F04D66"/>
    <w:rsid w:val="00FB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E987D"/>
  <w15:chartTrackingRefBased/>
  <w15:docId w15:val="{8241093F-DFDA-4345-A34B-5145B6C0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5F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23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6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Folprechtová Andrea</dc:creator>
  <cp:keywords/>
  <dc:description/>
  <cp:lastModifiedBy>Machalová Milena Mgr.</cp:lastModifiedBy>
  <cp:revision>11</cp:revision>
  <dcterms:created xsi:type="dcterms:W3CDTF">2018-10-08T06:18:00Z</dcterms:created>
  <dcterms:modified xsi:type="dcterms:W3CDTF">2018-11-13T09:22:00Z</dcterms:modified>
</cp:coreProperties>
</file>